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心理科普 | 每天一个心理学小知识</w:t>
      </w:r>
      <w:r>
        <w:rPr>
          <w:spacing w:val="0"/>
          <w:sz w:val="26"/>
          <w:szCs w:val="26"/>
          <w:bdr w:val="none" w:color="auto" w:sz="0" w:space="0"/>
        </w:rPr>
        <w:t>——</w:t>
      </w:r>
      <w:r>
        <w:rPr>
          <w:sz w:val="26"/>
          <w:szCs w:val="26"/>
          <w:bdr w:val="none" w:color="auto" w:sz="0" w:space="0"/>
        </w:rPr>
        <w:t>公园20分钟效应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2024-04-29 19:17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446" name="图片 4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图片 41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7"/>
          <w:kern w:val="0"/>
          <w:sz w:val="24"/>
          <w:szCs w:val="24"/>
          <w:shd w:val="clear" w:fill="5390A0"/>
          <w:lang w:val="en-US" w:eastAsia="zh-CN" w:bidi="ar"/>
        </w:rPr>
        <w:drawing>
          <wp:inline distT="0" distB="0" distL="114300" distR="114300">
            <wp:extent cx="3993515" cy="5325110"/>
            <wp:effectExtent l="0" t="0" r="14605" b="8890"/>
            <wp:docPr id="440" name="图片 4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41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532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43" name="图片 42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图片 420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45" name="图片 42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图片 421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42" name="图片 42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422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44" name="图片 42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423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39" name="图片 42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424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37" name="图片 425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425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4110990"/>
            <wp:effectExtent l="0" t="0" r="6350" b="3810"/>
            <wp:docPr id="447" name="图片 447" descr="17d16a88f18b3ea7d7d33af58719c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447" descr="17d16a88f18b3ea7d7d33af58719c8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AB5028"/>
    <w:rsid w:val="010B2AC3"/>
    <w:rsid w:val="02402EC0"/>
    <w:rsid w:val="026268F8"/>
    <w:rsid w:val="07385B66"/>
    <w:rsid w:val="081F5E64"/>
    <w:rsid w:val="0B7735DC"/>
    <w:rsid w:val="0E1267A4"/>
    <w:rsid w:val="0FBA10DE"/>
    <w:rsid w:val="169C38A4"/>
    <w:rsid w:val="1CF1208B"/>
    <w:rsid w:val="21D21888"/>
    <w:rsid w:val="259C5142"/>
    <w:rsid w:val="2A7356B5"/>
    <w:rsid w:val="3A0B4B47"/>
    <w:rsid w:val="3D5A2CB5"/>
    <w:rsid w:val="41A945C9"/>
    <w:rsid w:val="42585666"/>
    <w:rsid w:val="44197845"/>
    <w:rsid w:val="53DA0358"/>
    <w:rsid w:val="5C083989"/>
    <w:rsid w:val="5C320050"/>
    <w:rsid w:val="5D0A22B2"/>
    <w:rsid w:val="636A48AB"/>
    <w:rsid w:val="64710555"/>
    <w:rsid w:val="656520E7"/>
    <w:rsid w:val="67631BAC"/>
    <w:rsid w:val="6FCF2F80"/>
    <w:rsid w:val="70A906E5"/>
    <w:rsid w:val="786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936</Characters>
  <Lines>0</Lines>
  <Paragraphs>0</Paragraphs>
  <TotalTime>2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2024-06-13T13:04:19Z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545DC329D13D4F13BBCEF20712754723_13</vt:lpwstr>
  </property>
</Properties>
</file>