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6E" w:rsidRDefault="00B35C3A">
      <w:pPr>
        <w:widowControl/>
        <w:shd w:val="clear" w:color="auto" w:fill="FFFFFF"/>
        <w:spacing w:line="525" w:lineRule="atLeast"/>
        <w:rPr>
          <w:rFonts w:ascii="宋体" w:eastAsia="宋体" w:hAnsi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附件1：       </w:t>
      </w:r>
    </w:p>
    <w:p w:rsidR="0009456E" w:rsidRPr="00437355" w:rsidRDefault="00B35C3A" w:rsidP="00437355">
      <w:pPr>
        <w:widowControl/>
        <w:shd w:val="clear" w:color="auto" w:fill="FFFFFF"/>
        <w:spacing w:line="525" w:lineRule="atLeast"/>
        <w:ind w:firstLineChars="600" w:firstLine="2168"/>
        <w:rPr>
          <w:rFonts w:asciiTheme="minorEastAsia" w:hAnsiTheme="minorEastAsia" w:cs="宋体"/>
          <w:b/>
          <w:bCs/>
          <w:color w:val="000000"/>
          <w:sz w:val="36"/>
          <w:szCs w:val="36"/>
        </w:rPr>
      </w:pPr>
      <w:r w:rsidRPr="00437355">
        <w:rPr>
          <w:rFonts w:asciiTheme="minorEastAsia" w:hAnsiTheme="minorEastAsia" w:cs="宋体" w:hint="eastAsia"/>
          <w:b/>
          <w:bCs/>
          <w:color w:val="000000"/>
          <w:sz w:val="36"/>
          <w:szCs w:val="36"/>
        </w:rPr>
        <w:t>辽宁石化职业技术学院</w:t>
      </w:r>
    </w:p>
    <w:p w:rsidR="0009456E" w:rsidRPr="00437355" w:rsidRDefault="00B35C3A">
      <w:pPr>
        <w:widowControl/>
        <w:shd w:val="clear" w:color="auto" w:fill="FFFFFF"/>
        <w:spacing w:line="525" w:lineRule="atLeast"/>
        <w:jc w:val="center"/>
        <w:rPr>
          <w:rFonts w:asciiTheme="minorEastAsia" w:hAnsiTheme="minorEastAsia" w:cs="微软雅黑"/>
          <w:b/>
          <w:color w:val="002060"/>
          <w:sz w:val="36"/>
          <w:szCs w:val="36"/>
        </w:rPr>
      </w:pPr>
      <w:r w:rsidRPr="00437355">
        <w:rPr>
          <w:rFonts w:asciiTheme="minorEastAsia" w:hAnsiTheme="minorEastAsia" w:cs="宋体" w:hint="eastAsia"/>
          <w:b/>
          <w:color w:val="000000"/>
          <w:sz w:val="36"/>
          <w:szCs w:val="36"/>
        </w:rPr>
        <w:t>成人学历教育函授站（点）申请表</w:t>
      </w:r>
    </w:p>
    <w:tbl>
      <w:tblPr>
        <w:tblW w:w="84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3"/>
        <w:gridCol w:w="1843"/>
        <w:gridCol w:w="1422"/>
        <w:gridCol w:w="486"/>
        <w:gridCol w:w="901"/>
        <w:gridCol w:w="337"/>
        <w:gridCol w:w="2029"/>
      </w:tblGrid>
      <w:tr w:rsidR="0009456E" w:rsidTr="009C1461">
        <w:trPr>
          <w:trHeight w:val="816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6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23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456E" w:rsidTr="009C1461">
        <w:trPr>
          <w:trHeight w:val="854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统一社会</w:t>
            </w:r>
          </w:p>
          <w:p w:rsidR="0009456E" w:rsidRPr="00437355" w:rsidRDefault="00B35C3A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26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456E" w:rsidTr="009C1461">
        <w:trPr>
          <w:trHeight w:val="791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6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3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456E" w:rsidTr="009C1461">
        <w:trPr>
          <w:trHeight w:val="763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26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23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456E" w:rsidTr="009C1461">
        <w:trPr>
          <w:trHeight w:val="700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018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456E" w:rsidTr="009C1461">
        <w:trPr>
          <w:trHeight w:val="872"/>
          <w:jc w:val="center"/>
        </w:trPr>
        <w:tc>
          <w:tcPr>
            <w:tcW w:w="142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管理机构和人员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函授站负责人</w:t>
            </w: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456E" w:rsidTr="009C1461">
        <w:trPr>
          <w:trHeight w:val="816"/>
          <w:jc w:val="center"/>
        </w:trPr>
        <w:tc>
          <w:tcPr>
            <w:tcW w:w="1423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jc w:val="center"/>
              <w:rPr>
                <w:rFonts w:asciiTheme="majorEastAsia" w:eastAsiaTheme="majorEastAsia" w:hAnsiTheme="majorEastAsia" w:cs="微软雅黑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教学负责人</w:t>
            </w: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456E" w:rsidTr="009C1461">
        <w:trPr>
          <w:trHeight w:val="744"/>
          <w:jc w:val="center"/>
        </w:trPr>
        <w:tc>
          <w:tcPr>
            <w:tcW w:w="1423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jc w:val="center"/>
              <w:rPr>
                <w:rFonts w:asciiTheme="majorEastAsia" w:eastAsiaTheme="majorEastAsia" w:hAnsiTheme="majorEastAsia" w:cs="微软雅黑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财务人员</w:t>
            </w: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B35C3A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9456E" w:rsidRPr="00437355" w:rsidRDefault="0009456E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37355" w:rsidTr="009C1461">
        <w:trPr>
          <w:trHeight w:val="675"/>
          <w:jc w:val="center"/>
        </w:trPr>
        <w:tc>
          <w:tcPr>
            <w:tcW w:w="844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近3年办学业绩</w:t>
            </w:r>
          </w:p>
        </w:tc>
      </w:tr>
      <w:tr w:rsidR="00437355" w:rsidTr="009C1461">
        <w:trPr>
          <w:trHeight w:val="744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合作学校名称</w:t>
            </w: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办学类型</w:t>
            </w: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 w:rsidP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735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遵纪守法情况</w:t>
            </w:r>
          </w:p>
        </w:tc>
      </w:tr>
      <w:tr w:rsidR="00437355" w:rsidTr="009C1461">
        <w:trPr>
          <w:trHeight w:val="744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83487B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37355" w:rsidTr="009C1461">
        <w:trPr>
          <w:trHeight w:val="744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83487B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37355" w:rsidTr="009C1461">
        <w:trPr>
          <w:trHeight w:val="779"/>
          <w:jc w:val="center"/>
        </w:trPr>
        <w:tc>
          <w:tcPr>
            <w:tcW w:w="14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83487B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37355" w:rsidRPr="00437355" w:rsidRDefault="00437355">
            <w:pPr>
              <w:widowControl/>
              <w:spacing w:line="435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9456E" w:rsidRDefault="0009456E">
      <w:pPr>
        <w:widowControl/>
        <w:shd w:val="clear" w:color="auto" w:fill="FFFFFF"/>
        <w:ind w:firstLine="240"/>
        <w:jc w:val="left"/>
        <w:rPr>
          <w:rFonts w:ascii="宋体" w:eastAsia="宋体" w:hAnsi="宋体" w:cs="宋体"/>
          <w:color w:val="002060"/>
          <w:kern w:val="0"/>
          <w:sz w:val="24"/>
          <w:shd w:val="clear" w:color="auto" w:fill="FFFFFF"/>
        </w:rPr>
      </w:pPr>
    </w:p>
    <w:p w:rsidR="0009456E" w:rsidRDefault="0083487B" w:rsidP="00437355">
      <w:pPr>
        <w:widowControl/>
        <w:shd w:val="clear" w:color="auto" w:fill="FFFFFF"/>
        <w:ind w:firstLineChars="1150" w:firstLine="2760"/>
        <w:jc w:val="left"/>
        <w:rPr>
          <w:rFonts w:ascii="微软雅黑" w:eastAsia="微软雅黑" w:hAnsi="微软雅黑" w:cs="微软雅黑"/>
          <w:color w:val="002060"/>
          <w:sz w:val="22"/>
          <w:szCs w:val="22"/>
        </w:rPr>
      </w:pPr>
      <w:r>
        <w:rPr>
          <w:rFonts w:ascii="宋体" w:eastAsia="宋体" w:hAnsi="宋体" w:cs="宋体" w:hint="eastAsia"/>
          <w:color w:val="002060"/>
          <w:kern w:val="0"/>
          <w:sz w:val="24"/>
          <w:shd w:val="clear" w:color="auto" w:fill="FFFFFF"/>
        </w:rPr>
        <w:t>法定代表</w:t>
      </w:r>
      <w:r w:rsidR="00B35C3A">
        <w:rPr>
          <w:rFonts w:ascii="宋体" w:eastAsia="宋体" w:hAnsi="宋体" w:cs="宋体" w:hint="eastAsia"/>
          <w:color w:val="002060"/>
          <w:kern w:val="0"/>
          <w:sz w:val="24"/>
          <w:shd w:val="clear" w:color="auto" w:fill="FFFFFF"/>
        </w:rPr>
        <w:t xml:space="preserve">人（签名）： </w:t>
      </w:r>
      <w:r w:rsidR="00437355">
        <w:rPr>
          <w:rFonts w:ascii="宋体" w:eastAsia="宋体" w:hAnsi="宋体" w:cs="宋体" w:hint="eastAsia"/>
          <w:color w:val="002060"/>
          <w:kern w:val="0"/>
          <w:sz w:val="24"/>
          <w:shd w:val="clear" w:color="auto" w:fill="FFFFFF"/>
        </w:rPr>
        <w:t xml:space="preserve">            </w:t>
      </w:r>
      <w:r w:rsidR="00B35C3A">
        <w:rPr>
          <w:rFonts w:ascii="宋体" w:eastAsia="宋体" w:hAnsi="宋体" w:cs="宋体" w:hint="eastAsia"/>
          <w:color w:val="002060"/>
          <w:kern w:val="0"/>
          <w:sz w:val="24"/>
          <w:shd w:val="clear" w:color="auto" w:fill="FFFFFF"/>
        </w:rPr>
        <w:t xml:space="preserve">    （公章）</w:t>
      </w:r>
    </w:p>
    <w:p w:rsidR="0009456E" w:rsidRDefault="0009456E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</w:p>
    <w:p w:rsidR="00437355" w:rsidRDefault="00437355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</w:p>
    <w:sectPr w:rsidR="00437355" w:rsidSect="0009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B1" w:rsidRDefault="00D740B1" w:rsidP="000503D5">
      <w:r>
        <w:separator/>
      </w:r>
    </w:p>
  </w:endnote>
  <w:endnote w:type="continuationSeparator" w:id="0">
    <w:p w:rsidR="00D740B1" w:rsidRDefault="00D740B1" w:rsidP="0005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B1" w:rsidRDefault="00D740B1" w:rsidP="000503D5">
      <w:r>
        <w:separator/>
      </w:r>
    </w:p>
  </w:footnote>
  <w:footnote w:type="continuationSeparator" w:id="0">
    <w:p w:rsidR="00D740B1" w:rsidRDefault="00D740B1" w:rsidP="00050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D027CF1"/>
    <w:rsid w:val="000503D5"/>
    <w:rsid w:val="0009456E"/>
    <w:rsid w:val="000A1821"/>
    <w:rsid w:val="002D3357"/>
    <w:rsid w:val="00437355"/>
    <w:rsid w:val="00595E87"/>
    <w:rsid w:val="0083487B"/>
    <w:rsid w:val="009C1461"/>
    <w:rsid w:val="00A377B2"/>
    <w:rsid w:val="00A964A6"/>
    <w:rsid w:val="00B35C3A"/>
    <w:rsid w:val="00D740B1"/>
    <w:rsid w:val="00F12501"/>
    <w:rsid w:val="03811461"/>
    <w:rsid w:val="08011478"/>
    <w:rsid w:val="0AD8353C"/>
    <w:rsid w:val="0B5B523C"/>
    <w:rsid w:val="0E98422F"/>
    <w:rsid w:val="10C06FF1"/>
    <w:rsid w:val="11FE62BD"/>
    <w:rsid w:val="176A601D"/>
    <w:rsid w:val="1AC95286"/>
    <w:rsid w:val="26C27712"/>
    <w:rsid w:val="2A0F39AD"/>
    <w:rsid w:val="2FEF1AEA"/>
    <w:rsid w:val="3224526D"/>
    <w:rsid w:val="3B935DB1"/>
    <w:rsid w:val="3D9E18FE"/>
    <w:rsid w:val="41AA574E"/>
    <w:rsid w:val="4332066A"/>
    <w:rsid w:val="468A54C0"/>
    <w:rsid w:val="47B36F08"/>
    <w:rsid w:val="4D425707"/>
    <w:rsid w:val="56047C8B"/>
    <w:rsid w:val="56A719A9"/>
    <w:rsid w:val="5BD4650F"/>
    <w:rsid w:val="5D027CF1"/>
    <w:rsid w:val="67EF76E0"/>
    <w:rsid w:val="6D0B19EF"/>
    <w:rsid w:val="76A7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5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9456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09456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9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09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9456E"/>
    <w:rPr>
      <w:b/>
    </w:rPr>
  </w:style>
  <w:style w:type="character" w:styleId="a6">
    <w:name w:val="Hyperlink"/>
    <w:basedOn w:val="a0"/>
    <w:qFormat/>
    <w:rsid w:val="0009456E"/>
    <w:rPr>
      <w:color w:val="0000FF"/>
      <w:u w:val="single"/>
    </w:rPr>
  </w:style>
  <w:style w:type="table" w:customStyle="1" w:styleId="10">
    <w:name w:val="网格型1"/>
    <w:basedOn w:val="a1"/>
    <w:qFormat/>
    <w:rsid w:val="0009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05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503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377B2"/>
    <w:pPr>
      <w:ind w:leftChars="2500" w:left="100"/>
    </w:pPr>
  </w:style>
  <w:style w:type="character" w:customStyle="1" w:styleId="Char0">
    <w:name w:val="日期 Char"/>
    <w:basedOn w:val="a0"/>
    <w:link w:val="a8"/>
    <w:rsid w:val="00A377B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河蟹</dc:creator>
  <cp:lastModifiedBy>Administrator</cp:lastModifiedBy>
  <cp:revision>2</cp:revision>
  <dcterms:created xsi:type="dcterms:W3CDTF">2022-04-09T03:15:00Z</dcterms:created>
  <dcterms:modified xsi:type="dcterms:W3CDTF">2022-04-09T03:15:00Z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5C7F43A95EC24E48B4536855722A42BF</vt:lpwstr>
  </property>
</Properties>
</file>